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  <w:t>参会回执表</w:t>
      </w:r>
    </w:p>
    <w:p>
      <w:pPr>
        <w:spacing w:line="520" w:lineRule="exact"/>
        <w:rPr>
          <w:rFonts w:ascii="Times New Roman" w:hAnsi="Times New Roman" w:eastAsia="华文中宋"/>
          <w:bCs/>
          <w:color w:val="000000"/>
          <w:kern w:val="0"/>
          <w:sz w:val="36"/>
          <w:szCs w:val="36"/>
        </w:rPr>
      </w:pPr>
    </w:p>
    <w:tbl>
      <w:tblPr>
        <w:tblStyle w:val="5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623"/>
        <w:gridCol w:w="1108"/>
        <w:gridCol w:w="945"/>
        <w:gridCol w:w="1815"/>
        <w:gridCol w:w="405"/>
        <w:gridCol w:w="898"/>
        <w:gridCol w:w="662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　位</w:t>
            </w:r>
          </w:p>
        </w:tc>
        <w:tc>
          <w:tcPr>
            <w:tcW w:w="8341" w:type="dxa"/>
            <w:gridSpan w:val="8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　名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　务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　机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　箱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2" w:type="dxa"/>
            <w:gridSpan w:val="8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 观 考 察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autoSpaceDE w:val="0"/>
              <w:spacing w:line="580" w:lineRule="exact"/>
              <w:ind w:firstLine="280" w:firstLineChars="1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发票抬头</w:t>
            </w:r>
          </w:p>
        </w:tc>
        <w:tc>
          <w:tcPr>
            <w:tcW w:w="8341" w:type="dxa"/>
            <w:gridSpan w:val="8"/>
            <w:vAlign w:val="center"/>
          </w:tcPr>
          <w:p>
            <w:pPr>
              <w:spacing w:line="580" w:lineRule="exact"/>
              <w:ind w:firstLine="624" w:firstLineChars="22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   注</w:t>
            </w:r>
          </w:p>
        </w:tc>
        <w:tc>
          <w:tcPr>
            <w:tcW w:w="8341" w:type="dxa"/>
            <w:gridSpan w:val="8"/>
            <w:vAlign w:val="center"/>
          </w:tcPr>
          <w:p>
            <w:pPr>
              <w:spacing w:line="4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1.请参会单位于12月2日前将参会回执表以传真、邮件、QQ形式（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>QQ:106817620 85569646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）、微信发至我会；</w:t>
            </w:r>
          </w:p>
          <w:p>
            <w:pPr>
              <w:spacing w:line="4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2.请提前转账的单位报到时凭银行汇款单据复印件领取发票；</w:t>
            </w:r>
          </w:p>
          <w:p>
            <w:pPr>
              <w:spacing w:line="4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3.本次大会不安排接送站，请参会代表自行乘车前往酒店报到，如有交通问题，请与酒店直接联系。</w:t>
            </w:r>
          </w:p>
          <w:p>
            <w:pPr>
              <w:spacing w:line="4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4.北京雍景台酒店总机：010-84478855；地址：北京东城区东直门外小街2号。</w:t>
            </w:r>
          </w:p>
          <w:p>
            <w:pPr>
              <w:spacing w:line="4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56"/>
    <w:rsid w:val="00015AA3"/>
    <w:rsid w:val="000561F6"/>
    <w:rsid w:val="00056BEF"/>
    <w:rsid w:val="0006043C"/>
    <w:rsid w:val="00062D38"/>
    <w:rsid w:val="00085164"/>
    <w:rsid w:val="000B5299"/>
    <w:rsid w:val="00165F0B"/>
    <w:rsid w:val="00167E3E"/>
    <w:rsid w:val="00181F3D"/>
    <w:rsid w:val="001A3B96"/>
    <w:rsid w:val="001D35D7"/>
    <w:rsid w:val="0021685D"/>
    <w:rsid w:val="002313F3"/>
    <w:rsid w:val="002F2677"/>
    <w:rsid w:val="003A7537"/>
    <w:rsid w:val="003C2DC1"/>
    <w:rsid w:val="004134A6"/>
    <w:rsid w:val="00416286"/>
    <w:rsid w:val="004172E5"/>
    <w:rsid w:val="004204DC"/>
    <w:rsid w:val="00445903"/>
    <w:rsid w:val="00470339"/>
    <w:rsid w:val="0050365F"/>
    <w:rsid w:val="005514E9"/>
    <w:rsid w:val="00575182"/>
    <w:rsid w:val="005D2F2A"/>
    <w:rsid w:val="005D5310"/>
    <w:rsid w:val="00684DB2"/>
    <w:rsid w:val="00694A92"/>
    <w:rsid w:val="006A1CF5"/>
    <w:rsid w:val="006A3452"/>
    <w:rsid w:val="006B27AD"/>
    <w:rsid w:val="006B7076"/>
    <w:rsid w:val="006C7B7E"/>
    <w:rsid w:val="00745243"/>
    <w:rsid w:val="00765BC5"/>
    <w:rsid w:val="007763C1"/>
    <w:rsid w:val="007B0AFC"/>
    <w:rsid w:val="008101D4"/>
    <w:rsid w:val="00812951"/>
    <w:rsid w:val="00824E42"/>
    <w:rsid w:val="00833522"/>
    <w:rsid w:val="00833F6A"/>
    <w:rsid w:val="008426FC"/>
    <w:rsid w:val="008A5AFC"/>
    <w:rsid w:val="008D74B1"/>
    <w:rsid w:val="008E1A28"/>
    <w:rsid w:val="008E3F2E"/>
    <w:rsid w:val="00906022"/>
    <w:rsid w:val="00921508"/>
    <w:rsid w:val="00981925"/>
    <w:rsid w:val="009A7966"/>
    <w:rsid w:val="009B0E6C"/>
    <w:rsid w:val="009C2133"/>
    <w:rsid w:val="009E0F8A"/>
    <w:rsid w:val="009F14D8"/>
    <w:rsid w:val="009F3EBE"/>
    <w:rsid w:val="00A30D57"/>
    <w:rsid w:val="00A4718B"/>
    <w:rsid w:val="00A4740E"/>
    <w:rsid w:val="00A6314C"/>
    <w:rsid w:val="00A85A02"/>
    <w:rsid w:val="00A92BE2"/>
    <w:rsid w:val="00AA1D4C"/>
    <w:rsid w:val="00AA62DF"/>
    <w:rsid w:val="00AE3056"/>
    <w:rsid w:val="00B0780C"/>
    <w:rsid w:val="00B23E53"/>
    <w:rsid w:val="00B37910"/>
    <w:rsid w:val="00B41169"/>
    <w:rsid w:val="00B41978"/>
    <w:rsid w:val="00B7207A"/>
    <w:rsid w:val="00BB5451"/>
    <w:rsid w:val="00BF6695"/>
    <w:rsid w:val="00C146AD"/>
    <w:rsid w:val="00C214F9"/>
    <w:rsid w:val="00C2315B"/>
    <w:rsid w:val="00C45D5F"/>
    <w:rsid w:val="00C64301"/>
    <w:rsid w:val="00C7185B"/>
    <w:rsid w:val="00C73313"/>
    <w:rsid w:val="00CB6841"/>
    <w:rsid w:val="00D04B84"/>
    <w:rsid w:val="00D41F00"/>
    <w:rsid w:val="00D716FE"/>
    <w:rsid w:val="00D853E2"/>
    <w:rsid w:val="00DB48AF"/>
    <w:rsid w:val="00DF1AAA"/>
    <w:rsid w:val="00DF74A7"/>
    <w:rsid w:val="00E02E3C"/>
    <w:rsid w:val="00E03CAA"/>
    <w:rsid w:val="00E123F2"/>
    <w:rsid w:val="00E175EE"/>
    <w:rsid w:val="00E44FDF"/>
    <w:rsid w:val="00E82544"/>
    <w:rsid w:val="00E82B35"/>
    <w:rsid w:val="00EA2082"/>
    <w:rsid w:val="00EB3743"/>
    <w:rsid w:val="00EC5F35"/>
    <w:rsid w:val="00EF3750"/>
    <w:rsid w:val="00F03081"/>
    <w:rsid w:val="00F07A1A"/>
    <w:rsid w:val="00F545A1"/>
    <w:rsid w:val="00FB1B60"/>
    <w:rsid w:val="00FB4C01"/>
    <w:rsid w:val="00FC681C"/>
    <w:rsid w:val="00FD2D60"/>
    <w:rsid w:val="00FE38CB"/>
    <w:rsid w:val="00FE5FC2"/>
    <w:rsid w:val="00FF5D1E"/>
    <w:rsid w:val="57D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正文文本 字符"/>
    <w:link w:val="2"/>
    <w:uiPriority w:val="99"/>
    <w:rPr>
      <w:szCs w:val="24"/>
    </w:rPr>
  </w:style>
  <w:style w:type="character" w:customStyle="1" w:styleId="10">
    <w:name w:val="页脚 字符"/>
    <w:link w:val="3"/>
    <w:uiPriority w:val="99"/>
    <w:rPr>
      <w:rFonts w:ascii="Calibri" w:hAnsi="Calibri"/>
      <w:sz w:val="18"/>
      <w:szCs w:val="18"/>
    </w:rPr>
  </w:style>
  <w:style w:type="character" w:customStyle="1" w:styleId="11">
    <w:name w:val="页脚 Char1"/>
    <w:basedOn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Char1"/>
    <w:basedOn w:val="6"/>
    <w:semiHidden/>
    <w:uiPriority w:val="99"/>
    <w:rPr>
      <w:rFonts w:ascii="Calibri" w:hAnsi="Calibri" w:eastAsia="宋体" w:cs="Times New Roman"/>
    </w:rPr>
  </w:style>
  <w:style w:type="character" w:customStyle="1" w:styleId="13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396</Words>
  <Characters>2261</Characters>
  <Lines>18</Lines>
  <Paragraphs>5</Paragraphs>
  <TotalTime>180</TotalTime>
  <ScaleCrop>false</ScaleCrop>
  <LinksUpToDate>false</LinksUpToDate>
  <CharactersWithSpaces>2652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2019-11-20T00:58:00Z</dcterms:created>
  <dc:creator>KYD</dc:creator>
  <cp:lastModifiedBy>雨季</cp:lastModifiedBy>
  <dcterms:modified xsi:type="dcterms:W3CDTF">2019-11-21T09:57:42Z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